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49"/>
        <w:gridCol w:w="6495"/>
      </w:tblGrid>
      <w:tr w:rsidR="00C279C1" w:rsidRPr="00C279C1" w:rsidTr="00CC58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ZAB.6743.506.2021</w:t>
            </w:r>
            <w:bookmarkStart w:id="0" w:name="_GoBack"/>
            <w:bookmarkEnd w:id="0"/>
          </w:p>
        </w:tc>
      </w:tr>
      <w:tr w:rsidR="00C279C1" w:rsidRPr="00C279C1" w:rsidTr="00CC58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23.07.2021</w:t>
            </w:r>
          </w:p>
        </w:tc>
      </w:tr>
      <w:tr w:rsidR="00C279C1" w:rsidRPr="00C279C1" w:rsidTr="00CC58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279C1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C279C1" w:rsidRPr="00C279C1" w:rsidRDefault="00C279C1" w:rsidP="00C279C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279C1" w:rsidRPr="00C279C1" w:rsidRDefault="00C279C1" w:rsidP="00C279C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C279C1">
              <w:rPr>
                <w:rFonts w:ascii="Arial" w:eastAsia="Arial" w:hAnsi="Arial" w:cs="Arial"/>
                <w:b/>
              </w:rPr>
              <w:t>„</w:t>
            </w:r>
            <w:proofErr w:type="spellStart"/>
            <w:r w:rsidRPr="00C279C1">
              <w:rPr>
                <w:rFonts w:ascii="Arial" w:eastAsia="Arial" w:hAnsi="Arial" w:cs="Arial"/>
                <w:b/>
              </w:rPr>
              <w:t>Prospace</w:t>
            </w:r>
            <w:proofErr w:type="spellEnd"/>
            <w:r w:rsidRPr="00C279C1">
              <w:rPr>
                <w:rFonts w:ascii="Arial" w:eastAsia="Arial" w:hAnsi="Arial" w:cs="Arial"/>
                <w:b/>
              </w:rPr>
              <w:t>” Sp. z o.o.</w:t>
            </w:r>
          </w:p>
          <w:p w:rsidR="00C279C1" w:rsidRPr="00C279C1" w:rsidRDefault="00C279C1" w:rsidP="00C279C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C279C1">
              <w:rPr>
                <w:rFonts w:ascii="Arial" w:eastAsia="Arial" w:hAnsi="Arial" w:cs="Arial"/>
                <w:b/>
              </w:rPr>
              <w:t>ul. Lipska 27/22, 03-908 Warszawa</w:t>
            </w:r>
          </w:p>
          <w:p w:rsidR="00C279C1" w:rsidRPr="00C279C1" w:rsidRDefault="00C279C1" w:rsidP="00C279C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C279C1" w:rsidRPr="00C279C1" w:rsidTr="00CC58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zmiana</w:t>
            </w:r>
            <w:r w:rsidRPr="00C279C1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sposobu użytkowania pomieszczenia kuchni na przedpokój, wydzielenie aneksu kuchennego z części pokoju, przebudowie instalacji gazowej, wraz z montażem kotła gazowego o mocy 20 kW w lokalu mieszkalnym nr 4 w budynku wielorodzinnym  przy ul. Mickiewicza 6 w Boguszowie - Gorcach (dz. nr 361/3  </w:t>
            </w:r>
            <w:proofErr w:type="spellStart"/>
            <w:r w:rsidRPr="00C279C1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C279C1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0003 Boguszów</w:t>
            </w:r>
          </w:p>
        </w:tc>
      </w:tr>
      <w:tr w:rsidR="00C279C1" w:rsidRPr="00C279C1" w:rsidTr="00CC58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C279C1" w:rsidRPr="00C279C1" w:rsidTr="00CC58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10.08.2021</w:t>
            </w:r>
          </w:p>
        </w:tc>
      </w:tr>
      <w:tr w:rsidR="00C279C1" w:rsidRPr="00C279C1" w:rsidTr="00CC58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C279C1" w:rsidRPr="00C279C1" w:rsidTr="00CC58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79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C1" w:rsidRPr="00C279C1" w:rsidRDefault="00C279C1" w:rsidP="00C279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C279C1" w:rsidRPr="00C279C1" w:rsidRDefault="00C279C1" w:rsidP="00C279C1">
      <w:pPr>
        <w:rPr>
          <w:rFonts w:eastAsiaTheme="minorHAnsi"/>
          <w:lang w:eastAsia="en-US"/>
        </w:rPr>
      </w:pPr>
    </w:p>
    <w:p w:rsidR="00AF17AF" w:rsidRPr="00C279C1" w:rsidRDefault="00C279C1" w:rsidP="00C279C1"/>
    <w:sectPr w:rsidR="00AF17AF" w:rsidRPr="00C2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A1D08"/>
    <w:rsid w:val="001E2BA7"/>
    <w:rsid w:val="002676D7"/>
    <w:rsid w:val="00285D4D"/>
    <w:rsid w:val="00287163"/>
    <w:rsid w:val="002D7716"/>
    <w:rsid w:val="003000DA"/>
    <w:rsid w:val="004704EB"/>
    <w:rsid w:val="00472903"/>
    <w:rsid w:val="00875C63"/>
    <w:rsid w:val="008C265B"/>
    <w:rsid w:val="009121EF"/>
    <w:rsid w:val="00A51E81"/>
    <w:rsid w:val="00A70BEA"/>
    <w:rsid w:val="00A73E14"/>
    <w:rsid w:val="00AD4500"/>
    <w:rsid w:val="00B57D04"/>
    <w:rsid w:val="00BA7AD3"/>
    <w:rsid w:val="00BD4491"/>
    <w:rsid w:val="00C115CD"/>
    <w:rsid w:val="00C279C1"/>
    <w:rsid w:val="00C3586D"/>
    <w:rsid w:val="00CA403E"/>
    <w:rsid w:val="00D35B91"/>
    <w:rsid w:val="00E5442B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26</cp:revision>
  <dcterms:created xsi:type="dcterms:W3CDTF">2021-06-18T11:45:00Z</dcterms:created>
  <dcterms:modified xsi:type="dcterms:W3CDTF">2021-08-04T10:51:00Z</dcterms:modified>
</cp:coreProperties>
</file>